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7" w:rsidRPr="00D36285" w:rsidRDefault="00E53C57" w:rsidP="00E53C57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</w:t>
      </w:r>
      <w:r w:rsidR="00AD6A54">
        <w:rPr>
          <w:rFonts w:ascii="宋体" w:hAnsi="宋体" w:cs="宋体" w:hint="eastAsia"/>
          <w:b/>
          <w:bCs/>
          <w:sz w:val="28"/>
          <w:u w:val="single"/>
        </w:rPr>
        <w:t>2020</w:t>
      </w:r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Ind w:w="94" w:type="dxa"/>
        <w:tblLook w:val="04A0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3D05BF" w:rsidRPr="003D05BF" w:rsidTr="003D05BF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3D05BF" w:rsidRPr="003D05BF" w:rsidTr="003D05BF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</w:t>
            </w:r>
            <w:proofErr w:type="gramStart"/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59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  <w:p w:rsid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  <w:p w:rsidR="00B72C59" w:rsidRPr="003D05BF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</w:t>
            </w:r>
            <w:proofErr w:type="gramStart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何学术</w:t>
            </w:r>
            <w:proofErr w:type="gramEnd"/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的推免报考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信息。</w:t>
            </w:r>
          </w:p>
        </w:tc>
      </w:tr>
      <w:tr w:rsidR="003D05BF" w:rsidRPr="003D05BF" w:rsidTr="003D05BF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proofErr w:type="gramStart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</w:t>
            </w:r>
            <w:proofErr w:type="gramEnd"/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的学生需在全国“推免服务系统”内报名，并参加相应报考学校的推免生复试。</w:t>
            </w:r>
          </w:p>
        </w:tc>
      </w:tr>
      <w:tr w:rsidR="003D05BF" w:rsidRPr="003D05BF" w:rsidTr="003D05BF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40A0D" w:rsidRDefault="003D05BF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申请者为</w:t>
      </w:r>
      <w:proofErr w:type="gramStart"/>
      <w:r>
        <w:rPr>
          <w:rFonts w:hint="eastAsia"/>
          <w:b/>
          <w:color w:val="FF0000"/>
        </w:rPr>
        <w:t>本校推免申请者</w:t>
      </w:r>
      <w:proofErr w:type="gramEnd"/>
      <w:r>
        <w:rPr>
          <w:rFonts w:hint="eastAsia"/>
          <w:b/>
          <w:color w:val="FF0000"/>
        </w:rPr>
        <w:t>填写，随此表需提交获得奖项、</w:t>
      </w:r>
      <w:proofErr w:type="gramStart"/>
      <w:r>
        <w:rPr>
          <w:rFonts w:hint="eastAsia"/>
          <w:b/>
          <w:color w:val="FF0000"/>
        </w:rPr>
        <w:t>四六</w:t>
      </w:r>
      <w:proofErr w:type="gramEnd"/>
      <w:r>
        <w:rPr>
          <w:rFonts w:hint="eastAsia"/>
          <w:b/>
          <w:color w:val="FF0000"/>
        </w:rPr>
        <w:t>级成绩、计算机等级等证书复印件。</w:t>
      </w:r>
    </w:p>
    <w:sectPr w:rsidR="00440A0D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0A" w:rsidRDefault="00BB6E0A" w:rsidP="005316C2">
      <w:r>
        <w:separator/>
      </w:r>
    </w:p>
  </w:endnote>
  <w:endnote w:type="continuationSeparator" w:id="0">
    <w:p w:rsidR="00BB6E0A" w:rsidRDefault="00BB6E0A" w:rsidP="0053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0A" w:rsidRDefault="00BB6E0A" w:rsidP="005316C2">
      <w:r>
        <w:separator/>
      </w:r>
    </w:p>
  </w:footnote>
  <w:footnote w:type="continuationSeparator" w:id="0">
    <w:p w:rsidR="00BB6E0A" w:rsidRDefault="00BB6E0A" w:rsidP="0053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57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D6A54"/>
    <w:rsid w:val="00B72C59"/>
    <w:rsid w:val="00BB6E0A"/>
    <w:rsid w:val="00D654DF"/>
    <w:rsid w:val="00E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2018-06-25T05:19:00Z</dcterms:created>
  <dcterms:modified xsi:type="dcterms:W3CDTF">2019-09-06T03:23:00Z</dcterms:modified>
</cp:coreProperties>
</file>